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9289" w14:textId="77777777" w:rsidR="002A59A9" w:rsidRDefault="002A59A9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B7C05" w14:textId="6637AA07" w:rsidR="002A59A9" w:rsidRPr="000F299F" w:rsidRDefault="004F6416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Список </w:t>
      </w:r>
      <w:proofErr w:type="spellStart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>документів</w:t>
      </w:r>
      <w:proofErr w:type="spellEnd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подачі фільмів </w:t>
      </w:r>
      <w:bookmarkStart w:id="0" w:name="_GoBack"/>
      <w:bookmarkEnd w:id="0"/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на </w:t>
      </w:r>
      <w:r w:rsidR="004D12F6">
        <w:rPr>
          <w:rFonts w:ascii="Times New Roman" w:hAnsi="Times New Roman" w:cs="Times New Roman"/>
          <w:b/>
          <w:bCs/>
          <w:sz w:val="32"/>
          <w:szCs w:val="32"/>
          <w:lang w:val="uk-UA"/>
        </w:rPr>
        <w:t>91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-у премію </w:t>
      </w:r>
      <w:r w:rsidR="00C40341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Оскар у категорії Найкращий фільм іноземною мовою</w:t>
      </w:r>
    </w:p>
    <w:p w14:paraId="2C601C5A" w14:textId="77777777" w:rsidR="00C4034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2C7412" w14:textId="6F68246F" w:rsidR="00C4034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Усі матеріали приймаються </w:t>
      </w:r>
      <w:r w:rsidR="00ED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1 серпня </w:t>
      </w:r>
      <w:r w:rsidR="007E707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15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серпня включно</w:t>
      </w:r>
    </w:p>
    <w:p w14:paraId="5EF2BDE8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6DCC68" w14:textId="36A902D6" w:rsidR="00C40341" w:rsidRPr="00ED0058" w:rsidRDefault="006C67D3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</w:t>
      </w:r>
      <w:proofErr w:type="spellStart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Оскарівський</w:t>
      </w:r>
      <w:proofErr w:type="spellEnd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комітет приймає матеріали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виключно </w:t>
      </w: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електронному вигляді на </w:t>
      </w:r>
      <w:r w:rsidRPr="00ED0058">
        <w:rPr>
          <w:rFonts w:ascii="Times New Roman" w:hAnsi="Times New Roman" w:cs="Times New Roman"/>
          <w:bCs/>
          <w:i/>
          <w:sz w:val="28"/>
          <w:szCs w:val="28"/>
        </w:rPr>
        <w:t>Dropbox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</w:t>
      </w:r>
      <w:r w:rsidR="00FC6E7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запитом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форматі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</w:rPr>
        <w:t>PDF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Фільмокопія </w:t>
      </w:r>
      <w:r w:rsidR="00B779D4">
        <w:rPr>
          <w:rFonts w:ascii="Times New Roman" w:hAnsi="Times New Roman" w:cs="Times New Roman"/>
          <w:bCs/>
          <w:i/>
          <w:sz w:val="28"/>
          <w:szCs w:val="28"/>
        </w:rPr>
        <w:t>DCP</w:t>
      </w:r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proofErr w:type="spellStart"/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ймається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за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адресою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Київ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,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вул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. Велика </w:t>
      </w:r>
      <w:r w:rsidR="00ED0058" w:rsidRPr="00ED0058">
        <w:rPr>
          <w:rFonts w:ascii="Times New Roman" w:hAnsi="Times New Roman" w:cs="Times New Roman"/>
          <w:i/>
          <w:color w:val="282828"/>
          <w:sz w:val="28"/>
          <w:szCs w:val="28"/>
          <w:lang w:val="uk-UA"/>
        </w:rPr>
        <w:t>Васильківська 38а, оф 18,</w:t>
      </w:r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Оскарівський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комітет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України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.</w:t>
      </w:r>
    </w:p>
    <w:p w14:paraId="4CBF4919" w14:textId="77777777" w:rsidR="006C67D3" w:rsidRPr="00C40341" w:rsidRDefault="006C67D3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BDDD6C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2111FC54" w14:textId="77777777" w:rsidTr="00CB2A4F">
        <w:tc>
          <w:tcPr>
            <w:tcW w:w="392" w:type="dxa"/>
          </w:tcPr>
          <w:p w14:paraId="7DB4EDC1" w14:textId="4A09D5B1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E85FDDF" w14:textId="51CF903E" w:rsidR="00B25431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Лінк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ф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ільм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vimeo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з паролем</w:t>
      </w:r>
      <w:r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точними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літературними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су</w:t>
      </w:r>
      <w:r>
        <w:rPr>
          <w:rFonts w:ascii="Times New Roman" w:hAnsi="Times New Roman" w:cs="Times New Roman"/>
          <w:color w:val="282828"/>
          <w:sz w:val="28"/>
          <w:szCs w:val="28"/>
        </w:rPr>
        <w:t>бтитрами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англійською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Основна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мова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не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має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бути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англійська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474FBEC6" w14:textId="77777777" w:rsidR="00CB2A4F" w:rsidRPr="00862BC7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862BC7" w14:paraId="2A980864" w14:textId="77777777" w:rsidTr="00CB2A4F">
        <w:tc>
          <w:tcPr>
            <w:tcW w:w="392" w:type="dxa"/>
          </w:tcPr>
          <w:p w14:paraId="66822A27" w14:textId="77777777" w:rsidR="00CB2A4F" w:rsidRPr="00862BC7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4412DC30" w14:textId="0EDAE528" w:rsidR="00B25431" w:rsidRPr="00862BC7" w:rsidRDefault="004A3B80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="006B4361">
        <w:rPr>
          <w:rFonts w:ascii="Times New Roman" w:hAnsi="Times New Roman" w:cs="Times New Roman"/>
          <w:color w:val="282828"/>
          <w:sz w:val="28"/>
          <w:szCs w:val="28"/>
        </w:rPr>
        <w:t>опія</w:t>
      </w:r>
      <w:proofErr w:type="spellEnd"/>
      <w:r w:rsidR="00D0389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D0389D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з </w:t>
      </w:r>
      <w:proofErr w:type="spellStart"/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ан</w:t>
      </w:r>
      <w:r w:rsidR="00191EB4" w:rsidRPr="00862BC7">
        <w:rPr>
          <w:rFonts w:ascii="Times New Roman" w:hAnsi="Times New Roman" w:cs="Times New Roman"/>
          <w:color w:val="282828"/>
          <w:sz w:val="28"/>
          <w:szCs w:val="28"/>
        </w:rPr>
        <w:t>глійськими</w:t>
      </w:r>
      <w:proofErr w:type="spellEnd"/>
      <w:r w:rsidR="00191EB4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191EB4" w:rsidRPr="00862BC7">
        <w:rPr>
          <w:rFonts w:ascii="Times New Roman" w:hAnsi="Times New Roman" w:cs="Times New Roman"/>
          <w:color w:val="282828"/>
          <w:sz w:val="28"/>
          <w:szCs w:val="28"/>
        </w:rPr>
        <w:t>субтитрами</w:t>
      </w:r>
      <w:proofErr w:type="spellEnd"/>
      <w:r w:rsidR="00D0389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62022836" w14:textId="77777777" w:rsidR="00D159C2" w:rsidRPr="004A3B80" w:rsidRDefault="00520592" w:rsidP="004A3B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плівці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цифровій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24-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48-кадровій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прогресивній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мінімальною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проекційною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роздільною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2048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1080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пікселів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формат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стандарту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ST 428- 1:2006 D-Cinema Distribution Master;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стискання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ISO/IEC 15444-1 (JPEG 2000); а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звуку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упаковані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кінотеатрів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(DCP) у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форматах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"Interop"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"SMPTE DCP". SMPTE DCP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SMPTE ST429-2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специфікацій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Формат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Blu-ray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Digital Cinema.)</w:t>
      </w:r>
    </w:p>
    <w:p w14:paraId="6A73726F" w14:textId="07CD99D4" w:rsidR="00520592" w:rsidRPr="004A3B80" w:rsidRDefault="00520592" w:rsidP="004A3B80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Digital Cinema Package (DCP),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правило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B8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 5.1</w:t>
      </w:r>
      <w:proofErr w:type="gram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7.1 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дискретних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</w:rPr>
        <w:t>аудіоканалів</w:t>
      </w:r>
      <w:proofErr w:type="spellEnd"/>
      <w:r w:rsidRPr="004A3B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Мінімум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конфігурацій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для не-моно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мусить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три канали: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Лівий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Центральний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Правий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конфігурація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Лівий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Правий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неприпустима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для театрального показу</w:t>
      </w:r>
      <w:proofErr w:type="gram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6830EACB" w14:textId="69F9F898" w:rsidR="00520592" w:rsidRPr="004A3B80" w:rsidRDefault="00520592" w:rsidP="004A3B80">
      <w:pPr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Звукові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данні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відформатовані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до стандарту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r w:rsidRPr="004A3B80">
        <w:rPr>
          <w:rFonts w:ascii="Times New Roman" w:hAnsi="Times New Roman" w:cs="Times New Roman"/>
          <w:sz w:val="28"/>
          <w:szCs w:val="28"/>
        </w:rPr>
        <w:t>ST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428-2: </w:t>
      </w:r>
      <w:proofErr w:type="gramStart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2006  </w:t>
      </w:r>
      <w:r w:rsidRPr="004A3B8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A3B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A3B80">
        <w:rPr>
          <w:rFonts w:ascii="Times New Roman" w:hAnsi="Times New Roman" w:cs="Times New Roman"/>
          <w:sz w:val="28"/>
          <w:szCs w:val="28"/>
        </w:rPr>
        <w:t>Cinema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Distribution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Master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та стандарту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зіставлення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аудіоканалів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3B80">
        <w:rPr>
          <w:rFonts w:ascii="Times New Roman" w:hAnsi="Times New Roman" w:cs="Times New Roman"/>
          <w:sz w:val="28"/>
          <w:szCs w:val="28"/>
        </w:rPr>
        <w:t>ST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428-3:2006  </w:t>
      </w:r>
      <w:r w:rsidRPr="004A3B80">
        <w:rPr>
          <w:rFonts w:ascii="Times New Roman" w:hAnsi="Times New Roman" w:cs="Times New Roman"/>
          <w:sz w:val="28"/>
          <w:szCs w:val="28"/>
        </w:rPr>
        <w:t>D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A3B80">
        <w:rPr>
          <w:rFonts w:ascii="Times New Roman" w:hAnsi="Times New Roman" w:cs="Times New Roman"/>
          <w:sz w:val="28"/>
          <w:szCs w:val="28"/>
        </w:rPr>
        <w:t>Cinema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Distribution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Master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636FEF" w14:textId="77777777" w:rsidR="000F299F" w:rsidRPr="00862BC7" w:rsidRDefault="000F299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862BC7" w14:paraId="3D3B5B04" w14:textId="77777777" w:rsidTr="00C745F6">
        <w:tc>
          <w:tcPr>
            <w:tcW w:w="392" w:type="dxa"/>
          </w:tcPr>
          <w:p w14:paraId="4329FF7E" w14:textId="77777777" w:rsidR="000F299F" w:rsidRPr="00862BC7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291F84EB" w14:textId="77777777" w:rsidR="000F299F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Копія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прокатного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посвідчення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393AE464" w14:textId="77777777" w:rsidR="000F299F" w:rsidRPr="00862BC7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862BC7" w14:paraId="1CD5562A" w14:textId="77777777" w:rsidTr="00C745F6">
        <w:tc>
          <w:tcPr>
            <w:tcW w:w="392" w:type="dxa"/>
          </w:tcPr>
          <w:p w14:paraId="2358B2F0" w14:textId="77777777" w:rsidR="000F299F" w:rsidRPr="00862BC7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3F574CD8" w14:textId="46EF3E63" w:rsidR="000F299F" w:rsidRPr="004D12F6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договорів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кінотеатром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кінотеатральними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мережами) про те,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буде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випущено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комерційний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 в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період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1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жовтня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2017 року до 30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вересня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2018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тривав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/буде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</w:t>
      </w:r>
      <w:r w:rsidR="004A3B80">
        <w:rPr>
          <w:rFonts w:ascii="Times New Roman" w:hAnsi="Times New Roman" w:cs="Times New Roman"/>
          <w:color w:val="282828"/>
          <w:sz w:val="28"/>
          <w:szCs w:val="28"/>
          <w:lang w:val="uk-UA"/>
        </w:rPr>
        <w:t>ивати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щонайменше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7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днів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поспіль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132BCE2B" w14:textId="77777777" w:rsidR="000F299F" w:rsidRPr="004D12F6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4D12F6" w14:paraId="5E5FA6DE" w14:textId="77777777" w:rsidTr="00C745F6">
        <w:tc>
          <w:tcPr>
            <w:tcW w:w="392" w:type="dxa"/>
          </w:tcPr>
          <w:p w14:paraId="1290F6FB" w14:textId="77777777" w:rsidR="000F299F" w:rsidRPr="004D12F6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6916885" w14:textId="26D19A7D" w:rsidR="000F299F" w:rsidRPr="004D12F6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proofErr w:type="gram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підтверджує</w:t>
      </w:r>
      <w:proofErr w:type="spellEnd"/>
      <w:proofErr w:type="gram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основу прокату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безкоштовні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сеанси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враховуються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).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виход</w:t>
      </w:r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ить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прокат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після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1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серпня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2018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надавати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потрібно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25869F39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45B426B3" w14:textId="77777777" w:rsidTr="00CB2A4F">
        <w:tc>
          <w:tcPr>
            <w:tcW w:w="392" w:type="dxa"/>
          </w:tcPr>
          <w:p w14:paraId="1881C6CB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11CAA3F" w14:textId="5220822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документів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підтверджують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громадянство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постійне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проживання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продюсера,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сценариста,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виконавців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головних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ролей, оператора, монтажера, композитора,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звукорежисера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художника-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постановника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</w:t>
      </w:r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а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по костюмам.</w:t>
      </w:r>
    </w:p>
    <w:p w14:paraId="53BC102C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Також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proofErr w:type="gram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необхідно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враховувати</w:t>
      </w:r>
      <w:proofErr w:type="spellEnd"/>
      <w:proofErr w:type="gram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:</w:t>
      </w:r>
    </w:p>
    <w:p w14:paraId="70C5474A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категорії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продюсер(и),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(и), сценарист(и): 2 з 3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позицій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бути за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представниками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5B4CE3E2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Виконавчий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лінійний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асоційований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будь-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мають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</w:t>
      </w:r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рава </w:t>
      </w:r>
      <w:proofErr w:type="spellStart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представляти</w:t>
      </w:r>
      <w:proofErr w:type="spellEnd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кінострічку</w:t>
      </w:r>
      <w:proofErr w:type="spellEnd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.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Тільки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генеральний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продюсер.</w:t>
      </w:r>
    </w:p>
    <w:p w14:paraId="2FCF34A3" w14:textId="5D24A1A2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Серед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</w:t>
      </w:r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оманди</w:t>
      </w:r>
      <w:proofErr w:type="spellEnd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- оператор, монтажер, композитор, </w:t>
      </w:r>
      <w:proofErr w:type="spellStart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звукорежисер</w:t>
      </w:r>
      <w:proofErr w:type="spellEnd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художник-</w:t>
      </w:r>
      <w:proofErr w:type="spellStart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постановник</w:t>
      </w:r>
      <w:proofErr w:type="spellEnd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костюмів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. - проста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більшість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бути за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представниками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3B231B65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Серед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виконавців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головних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ролей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також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проста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більшість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повинна бути за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представниками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4CDEC4C9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актори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один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gram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є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громадянином</w:t>
      </w:r>
      <w:proofErr w:type="spellEnd"/>
      <w:proofErr w:type="gram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ж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пропорції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для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категорій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розподіляються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50% до 50% -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рішення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приймається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Оскарівським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комітетом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окремо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2B3D6969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62E312B1" w14:textId="77777777" w:rsidTr="00CB2A4F">
        <w:tc>
          <w:tcPr>
            <w:tcW w:w="392" w:type="dxa"/>
          </w:tcPr>
          <w:p w14:paraId="505B8AA7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9303DB8" w14:textId="6E01A673" w:rsidR="00B25431" w:rsidRPr="004D12F6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Документальна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згода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усіх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копродакшн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партнерів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номінацію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</w:t>
      </w:r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кщо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знято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спільному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виробництві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іншими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країнами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але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відповідно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до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вищевказаних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правил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право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представляти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Україну</w:t>
      </w:r>
      <w:proofErr w:type="spellEnd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3C50EAF7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0AA1608A" w14:textId="77777777" w:rsidTr="00CB2A4F">
        <w:tc>
          <w:tcPr>
            <w:tcW w:w="392" w:type="dxa"/>
          </w:tcPr>
          <w:p w14:paraId="101B83F1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ABC887E" w14:textId="0752D755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Повний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список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знімальної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групи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даним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зазначеним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gram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 титрах</w:t>
      </w:r>
      <w:proofErr w:type="gram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-</w:t>
      </w:r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6C013325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5483CC62" w14:textId="77777777" w:rsidTr="00CB2A4F">
        <w:tc>
          <w:tcPr>
            <w:tcW w:w="392" w:type="dxa"/>
          </w:tcPr>
          <w:p w14:paraId="6C8F6788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DCD4302" w14:textId="78CA17CF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Синопсис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-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5F44AEBB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14DE97F4" w14:textId="77777777" w:rsidTr="00CB2A4F">
        <w:tc>
          <w:tcPr>
            <w:tcW w:w="392" w:type="dxa"/>
          </w:tcPr>
          <w:p w14:paraId="5F492A0A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6907985" w14:textId="36879545" w:rsidR="00B25431" w:rsidRPr="004D12F6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Фільмографія</w:t>
      </w:r>
      <w:proofErr w:type="spellEnd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нагороди </w:t>
      </w:r>
      <w:proofErr w:type="spellStart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-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3A7828B5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06B76125" w14:textId="77777777" w:rsidTr="00CB2A4F">
        <w:tc>
          <w:tcPr>
            <w:tcW w:w="392" w:type="dxa"/>
          </w:tcPr>
          <w:p w14:paraId="5DB5136F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3F2C93D4" w14:textId="5EFA7772" w:rsidR="000F299F" w:rsidRPr="004D12F6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Фотографія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високій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4416776C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1C3B7307" w14:textId="77777777" w:rsidTr="00CB2A4F">
        <w:tc>
          <w:tcPr>
            <w:tcW w:w="392" w:type="dxa"/>
          </w:tcPr>
          <w:p w14:paraId="17CC85F3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B4FDAA1" w14:textId="3CE59E6B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2-3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-кадри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електронному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вигляді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lastRenderedPageBreak/>
        <w:t>високій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2FB88C6A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60D9554C" w14:textId="77777777" w:rsidTr="00CB2A4F">
        <w:tc>
          <w:tcPr>
            <w:tcW w:w="392" w:type="dxa"/>
          </w:tcPr>
          <w:p w14:paraId="62EE08ED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1830C7C" w14:textId="55EF932D" w:rsidR="00B25431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Промопостер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виданий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в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Україні</w:t>
      </w:r>
      <w:proofErr w:type="spellEnd"/>
    </w:p>
    <w:p w14:paraId="0CAA1F5A" w14:textId="77777777" w:rsidR="00CB2A4F" w:rsidRPr="00862BC7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862BC7" w14:paraId="21A66E5B" w14:textId="77777777" w:rsidTr="00CB2A4F">
        <w:tc>
          <w:tcPr>
            <w:tcW w:w="392" w:type="dxa"/>
          </w:tcPr>
          <w:p w14:paraId="01FB52DC" w14:textId="77777777" w:rsidR="00CB2A4F" w:rsidRPr="00862BC7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5387D529" w14:textId="49C54048" w:rsidR="00277CEC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Приклади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реклами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ЗМІ (</w:t>
      </w:r>
      <w:proofErr w:type="spellStart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газети</w:t>
      </w:r>
      <w:proofErr w:type="spellEnd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журнали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публікації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Інтернет-виданнях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). </w:t>
      </w:r>
    </w:p>
    <w:p w14:paraId="6B82BB26" w14:textId="019B70BC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Реклама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бути </w:t>
      </w:r>
      <w:proofErr w:type="spellStart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опублікована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пресі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того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міста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прокатувався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згідно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копією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договорів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кінотеатром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чи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кінотеатральними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мережами.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відбувався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декількох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містах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приклад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реклами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пресі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можна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надавати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одного з </w:t>
      </w:r>
      <w:proofErr w:type="spellStart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міст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1152934C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Рекламою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вважається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зазначення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сеансів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розкладі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друкованій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пресі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08E467E4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519818B8" w14:textId="77777777" w:rsidTr="00CB2A4F">
        <w:tc>
          <w:tcPr>
            <w:tcW w:w="392" w:type="dxa"/>
          </w:tcPr>
          <w:p w14:paraId="62A43BD4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1BBA2C0" w14:textId="43409FE2" w:rsidR="00283280" w:rsidRDefault="00277CEC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Підтвердження </w:t>
      </w:r>
      <w:r w:rsidR="00283280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факту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світової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прем’єри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міжнародному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к</w:t>
      </w:r>
      <w:r w:rsidR="00283280" w:rsidRPr="004D12F6">
        <w:rPr>
          <w:rFonts w:ascii="Times New Roman" w:hAnsi="Times New Roman"/>
          <w:sz w:val="28"/>
          <w:szCs w:val="28"/>
          <w:lang w:val="ru-RU"/>
        </w:rPr>
        <w:t>онкурсі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кінофестивалю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«А»</w:t>
      </w:r>
      <w:r w:rsidR="000F299F" w:rsidRPr="004D12F6">
        <w:rPr>
          <w:rFonts w:ascii="Times New Roman" w:hAnsi="Times New Roman"/>
          <w:sz w:val="28"/>
          <w:szCs w:val="28"/>
          <w:lang w:val="ru-RU"/>
        </w:rPr>
        <w:t>,</w:t>
      </w:r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280">
        <w:rPr>
          <w:rFonts w:ascii="Times New Roman" w:hAnsi="Times New Roman"/>
          <w:sz w:val="28"/>
          <w:szCs w:val="28"/>
          <w:lang w:val="uk-UA"/>
        </w:rPr>
        <w:t>якщо є</w:t>
      </w:r>
    </w:p>
    <w:p w14:paraId="52F9297A" w14:textId="77777777" w:rsidR="00CB2A4F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5D04B7FE" w14:textId="77777777" w:rsidTr="00CB2A4F">
        <w:tc>
          <w:tcPr>
            <w:tcW w:w="392" w:type="dxa"/>
          </w:tcPr>
          <w:p w14:paraId="46B30647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0C72F77" w14:textId="214274CD" w:rsidR="00283280" w:rsidRPr="004D12F6" w:rsidRDefault="00283280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Підтвердження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призів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МКФ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«А»</w:t>
      </w:r>
      <w:r w:rsidR="000F299F" w:rsidRPr="004D12F6">
        <w:rPr>
          <w:rFonts w:ascii="Times New Roman" w:hAnsi="Times New Roman"/>
          <w:sz w:val="28"/>
          <w:szCs w:val="28"/>
          <w:lang w:val="ru-RU"/>
        </w:rPr>
        <w:t>,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є</w:t>
      </w:r>
    </w:p>
    <w:p w14:paraId="19138230" w14:textId="77777777" w:rsidR="00CB2A4F" w:rsidRPr="004D12F6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2D1D6BD7" w14:textId="77777777" w:rsidTr="00CB2A4F">
        <w:tc>
          <w:tcPr>
            <w:tcW w:w="392" w:type="dxa"/>
          </w:tcPr>
          <w:p w14:paraId="7C10D738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5568E4C" w14:textId="0D87974B" w:rsidR="00277CEC" w:rsidRPr="004D12F6" w:rsidRDefault="00283280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Рецензії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фільм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міжнародних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галузевих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виданнях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CEC" w:rsidRPr="00087222">
        <w:rPr>
          <w:rFonts w:ascii="Times New Roman" w:hAnsi="Times New Roman"/>
          <w:sz w:val="28"/>
          <w:szCs w:val="28"/>
        </w:rPr>
        <w:t>Variety</w:t>
      </w:r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7CEC" w:rsidRPr="00087222">
        <w:rPr>
          <w:rFonts w:ascii="Times New Roman" w:hAnsi="Times New Roman"/>
          <w:sz w:val="28"/>
          <w:szCs w:val="28"/>
        </w:rPr>
        <w:t>Hollywood</w:t>
      </w:r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CEC" w:rsidRPr="00087222">
        <w:rPr>
          <w:rFonts w:ascii="Times New Roman" w:hAnsi="Times New Roman"/>
          <w:sz w:val="28"/>
          <w:szCs w:val="28"/>
        </w:rPr>
        <w:t>Reporter</w:t>
      </w:r>
      <w:r w:rsidR="00277CEC" w:rsidRPr="004D12F6">
        <w:rPr>
          <w:rFonts w:ascii="Times New Roman" w:hAnsi="Times New Roman"/>
          <w:sz w:val="28"/>
          <w:szCs w:val="28"/>
          <w:lang w:val="ru-RU"/>
        </w:rPr>
        <w:t>,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Screen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International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Indiwire</w:t>
      </w:r>
      <w:proofErr w:type="spellEnd"/>
      <w:r w:rsidR="000F299F" w:rsidRPr="004D12F6">
        <w:rPr>
          <w:rFonts w:ascii="Times New Roman" w:hAnsi="Times New Roman"/>
          <w:sz w:val="28"/>
          <w:szCs w:val="28"/>
          <w:lang w:val="ru-RU"/>
        </w:rPr>
        <w:t>,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є</w:t>
      </w:r>
    </w:p>
    <w:p w14:paraId="5CBEF18B" w14:textId="77777777" w:rsidR="00CB2A4F" w:rsidRPr="004D12F6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5BFD81F3" w14:textId="77777777" w:rsidTr="00CB2A4F">
        <w:tc>
          <w:tcPr>
            <w:tcW w:w="392" w:type="dxa"/>
          </w:tcPr>
          <w:p w14:paraId="1063B403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E242FB8" w14:textId="7040EC58" w:rsidR="00277CEC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Маркетинговий план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промо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-кампанії фільму у </w:t>
      </w:r>
      <w:r w:rsidR="00CB2A4F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Сполучених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Штатах</w:t>
      </w:r>
      <w:r w:rsidR="00CB2A4F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Америки</w:t>
      </w:r>
    </w:p>
    <w:p w14:paraId="276F1D39" w14:textId="77777777" w:rsidR="00CB2A4F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4D12F6" w14:paraId="757206B7" w14:textId="77777777" w:rsidTr="00CB2A4F">
        <w:tc>
          <w:tcPr>
            <w:tcW w:w="392" w:type="dxa"/>
          </w:tcPr>
          <w:p w14:paraId="3C9D311D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96C122F" w14:textId="5889E484" w:rsidR="00ED0058" w:rsidRDefault="003F4BA2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Скан та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lang w:val="ru-RU"/>
        </w:rPr>
        <w:t>оригінал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заповненого та підписаного</w:t>
      </w:r>
      <w:r w:rsidR="00ED005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генеральним продюсером </w:t>
      </w:r>
      <w:r w:rsidR="00B779D4">
        <w:rPr>
          <w:rFonts w:ascii="Times New Roman" w:hAnsi="Times New Roman" w:cs="Times New Roman"/>
          <w:color w:val="282828"/>
          <w:sz w:val="28"/>
          <w:szCs w:val="28"/>
          <w:lang w:val="uk-UA"/>
        </w:rPr>
        <w:t>список документів</w:t>
      </w:r>
      <w:r w:rsidR="00196DF1">
        <w:rPr>
          <w:rFonts w:ascii="Times New Roman" w:hAnsi="Times New Roman" w:cs="Times New Roman"/>
          <w:color w:val="282828"/>
          <w:sz w:val="28"/>
          <w:szCs w:val="28"/>
          <w:lang w:val="uk-UA"/>
        </w:rPr>
        <w:t>, що подаються разом із фільмом</w:t>
      </w:r>
    </w:p>
    <w:p w14:paraId="0DEAEC49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08775A3B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65CD3544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0C815583" w14:textId="58BA33F7" w:rsidR="00ED0058" w:rsidRPr="00277CEC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Дата, підпис</w:t>
      </w:r>
    </w:p>
    <w:p w14:paraId="40020F53" w14:textId="77777777" w:rsidR="00277CEC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285040A4" w14:textId="77777777" w:rsidR="00283280" w:rsidRDefault="00283280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2DD7C410" w14:textId="77777777" w:rsidR="00191EB4" w:rsidRPr="00862BC7" w:rsidRDefault="00191EB4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49895741" w14:textId="77777777" w:rsidR="00191EB4" w:rsidRPr="00862BC7" w:rsidRDefault="00191EB4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7A418903" w14:textId="1D6FA3FC" w:rsidR="00B25431" w:rsidRPr="00862BC7" w:rsidRDefault="00B25431" w:rsidP="00B25431">
      <w:pPr>
        <w:rPr>
          <w:rFonts w:ascii="Times New Roman" w:hAnsi="Times New Roman" w:cs="Times New Roman"/>
          <w:sz w:val="28"/>
          <w:szCs w:val="28"/>
        </w:rPr>
      </w:pPr>
    </w:p>
    <w:sectPr w:rsidR="00B25431" w:rsidRPr="00862BC7" w:rsidSect="00B254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919F5"/>
    <w:multiLevelType w:val="hybridMultilevel"/>
    <w:tmpl w:val="F27A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1"/>
    <w:rsid w:val="000F299F"/>
    <w:rsid w:val="00177F3E"/>
    <w:rsid w:val="00191EB4"/>
    <w:rsid w:val="00196DF1"/>
    <w:rsid w:val="00204D94"/>
    <w:rsid w:val="00277CEC"/>
    <w:rsid w:val="00283280"/>
    <w:rsid w:val="002A59A9"/>
    <w:rsid w:val="003F4BA2"/>
    <w:rsid w:val="004009AB"/>
    <w:rsid w:val="004A3B80"/>
    <w:rsid w:val="004D12F6"/>
    <w:rsid w:val="004F6416"/>
    <w:rsid w:val="00520592"/>
    <w:rsid w:val="00621E63"/>
    <w:rsid w:val="006B4361"/>
    <w:rsid w:val="006C67D3"/>
    <w:rsid w:val="007739BC"/>
    <w:rsid w:val="007E7076"/>
    <w:rsid w:val="00862BC7"/>
    <w:rsid w:val="0092754D"/>
    <w:rsid w:val="00B25431"/>
    <w:rsid w:val="00B779D4"/>
    <w:rsid w:val="00C40341"/>
    <w:rsid w:val="00CB2A4F"/>
    <w:rsid w:val="00D0389D"/>
    <w:rsid w:val="00D159C2"/>
    <w:rsid w:val="00ED0058"/>
    <w:rsid w:val="00ED6B4C"/>
    <w:rsid w:val="00F30894"/>
    <w:rsid w:val="00FC6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983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80"/>
    <w:pPr>
      <w:ind w:left="720"/>
      <w:contextualSpacing/>
    </w:pPr>
  </w:style>
  <w:style w:type="table" w:styleId="a4">
    <w:name w:val="Table Grid"/>
    <w:basedOn w:val="a1"/>
    <w:uiPriority w:val="59"/>
    <w:rsid w:val="00CB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05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9EA47-60FB-A743-8F45-995718A0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4056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пользователь Microsoft Office</cp:lastModifiedBy>
  <cp:revision>2</cp:revision>
  <dcterms:created xsi:type="dcterms:W3CDTF">2018-06-15T20:06:00Z</dcterms:created>
  <dcterms:modified xsi:type="dcterms:W3CDTF">2018-06-15T20:06:00Z</dcterms:modified>
</cp:coreProperties>
</file>